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1D" w:rsidRDefault="00B6591D" w:rsidP="00FD1064">
      <w:pPr>
        <w:jc w:val="center"/>
        <w:rPr>
          <w:b/>
          <w:sz w:val="28"/>
          <w:szCs w:val="28"/>
        </w:rPr>
      </w:pPr>
    </w:p>
    <w:p w:rsidR="002B3732" w:rsidRDefault="002B3732" w:rsidP="002B3732">
      <w:pPr>
        <w:rPr>
          <w:b/>
          <w:sz w:val="28"/>
          <w:szCs w:val="28"/>
        </w:rPr>
      </w:pPr>
      <w:r w:rsidRPr="002B3732">
        <w:rPr>
          <w:b/>
          <w:noProof/>
          <w:sz w:val="28"/>
          <w:szCs w:val="28"/>
        </w:rPr>
        <w:drawing>
          <wp:inline distT="0" distB="0" distL="0" distR="0">
            <wp:extent cx="3390900" cy="1057275"/>
            <wp:effectExtent l="0" t="0" r="0" b="9525"/>
            <wp:docPr id="9" name="Imagem 1" descr="C:\Users\Silvia\AppData\Local\Microsoft\Windows\INetCache\Content.Outlook\XXZ60YO6\Imagem para timbrado impresso - superi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lvia\AppData\Local\Microsoft\Windows\INetCache\Content.Outlook\XXZ60YO6\Imagem para timbrado impresso - superi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91D" w:rsidRDefault="00B6591D" w:rsidP="00FD1064">
      <w:pPr>
        <w:jc w:val="center"/>
        <w:rPr>
          <w:b/>
          <w:sz w:val="28"/>
          <w:szCs w:val="28"/>
        </w:rPr>
      </w:pPr>
    </w:p>
    <w:p w:rsidR="00B6591D" w:rsidRPr="002B3732" w:rsidRDefault="001D0209" w:rsidP="002B3732">
      <w:pPr>
        <w:jc w:val="center"/>
        <w:rPr>
          <w:b/>
          <w:sz w:val="28"/>
          <w:szCs w:val="28"/>
        </w:rPr>
      </w:pPr>
      <w:r w:rsidRPr="002B3732">
        <w:rPr>
          <w:b/>
          <w:sz w:val="28"/>
          <w:szCs w:val="28"/>
        </w:rPr>
        <w:t>FICHA PARA CADASTRO</w:t>
      </w:r>
    </w:p>
    <w:p w:rsidR="00B6591D" w:rsidRPr="002B3732" w:rsidRDefault="00B6591D" w:rsidP="002B3732">
      <w:pPr>
        <w:rPr>
          <w:b/>
          <w:sz w:val="28"/>
          <w:szCs w:val="28"/>
        </w:rPr>
      </w:pPr>
    </w:p>
    <w:p w:rsidR="00FD1064" w:rsidRPr="002B3732" w:rsidRDefault="00A8519D" w:rsidP="00FD1064">
      <w:pPr>
        <w:jc w:val="center"/>
      </w:pPr>
      <w:bookmarkStart w:id="0" w:name="_GoBack"/>
      <w:r w:rsidRPr="00A8519D">
        <w:rPr>
          <w:b/>
          <w:sz w:val="28"/>
          <w:szCs w:val="28"/>
        </w:rPr>
        <w:t>DROGARIA TOTAL</w:t>
      </w:r>
      <w:bookmarkEnd w:id="0"/>
      <w:r>
        <w:rPr>
          <w:b/>
          <w:sz w:val="28"/>
          <w:szCs w:val="28"/>
        </w:rPr>
        <w:br/>
      </w:r>
    </w:p>
    <w:p w:rsidR="00FD1064" w:rsidRPr="002B3732" w:rsidRDefault="00FD1064" w:rsidP="00FD1064">
      <w:pPr>
        <w:jc w:val="center"/>
      </w:pPr>
      <w:r w:rsidRPr="002B3732">
        <w:t xml:space="preserve"> (Favor preencher todos os campos)</w:t>
      </w:r>
    </w:p>
    <w:tbl>
      <w:tblPr>
        <w:tblW w:w="1008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FD1064" w:rsidRPr="002B373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07" w:rsidRPr="002B3732" w:rsidRDefault="00FD1064" w:rsidP="00D5468D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NOME:</w:t>
            </w:r>
          </w:p>
        </w:tc>
      </w:tr>
      <w:tr w:rsidR="00FD1064" w:rsidRPr="002B373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64" w:rsidRPr="002B3732" w:rsidRDefault="00067938" w:rsidP="00D5468D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DATA NASC</w:t>
            </w:r>
            <w:proofErr w:type="gramStart"/>
            <w:r w:rsidRPr="002B3732">
              <w:rPr>
                <w:b/>
                <w:sz w:val="22"/>
                <w:szCs w:val="22"/>
              </w:rPr>
              <w:t>.:</w:t>
            </w:r>
            <w:proofErr w:type="gramEnd"/>
            <w:r w:rsidRPr="002B3732">
              <w:rPr>
                <w:b/>
                <w:sz w:val="22"/>
                <w:szCs w:val="22"/>
              </w:rPr>
              <w:t xml:space="preserve"> _____/_______/__________    SEXO: (     )</w:t>
            </w:r>
          </w:p>
        </w:tc>
      </w:tr>
      <w:tr w:rsidR="00FD1064" w:rsidRPr="002B373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64" w:rsidRPr="002B3732" w:rsidRDefault="00067938" w:rsidP="00D5468D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RG:                                                CPF:</w:t>
            </w:r>
          </w:p>
        </w:tc>
      </w:tr>
      <w:tr w:rsidR="00FD1064" w:rsidRPr="002B373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64" w:rsidRPr="002B3732" w:rsidRDefault="00067938" w:rsidP="00067938">
            <w:pPr>
              <w:tabs>
                <w:tab w:val="left" w:pos="8640"/>
              </w:tabs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 xml:space="preserve">TEL/ CEL.: </w:t>
            </w:r>
            <w:proofErr w:type="gramStart"/>
            <w:r w:rsidRPr="002B3732">
              <w:rPr>
                <w:b/>
                <w:sz w:val="22"/>
                <w:szCs w:val="22"/>
              </w:rPr>
              <w:t xml:space="preserve">(      </w:t>
            </w:r>
            <w:proofErr w:type="gramEnd"/>
            <w:r w:rsidRPr="002B3732">
              <w:rPr>
                <w:b/>
                <w:sz w:val="22"/>
                <w:szCs w:val="22"/>
              </w:rPr>
              <w:t xml:space="preserve">)                              </w:t>
            </w:r>
          </w:p>
        </w:tc>
      </w:tr>
      <w:tr w:rsidR="00FD1064" w:rsidRPr="002B373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64" w:rsidRPr="002B3732" w:rsidRDefault="00FD1064" w:rsidP="00D5468D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E- MAIL:</w:t>
            </w:r>
          </w:p>
        </w:tc>
      </w:tr>
      <w:tr w:rsidR="00F42807" w:rsidRPr="002B373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07" w:rsidRPr="002B3732" w:rsidRDefault="00F42807" w:rsidP="00D5468D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UNIDADE: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1C07" w:rsidRPr="002B3732" w:rsidRDefault="00041C07" w:rsidP="00041C07">
            <w:pPr>
              <w:jc w:val="center"/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DEPENDENTES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41C07" w:rsidP="0017626C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NOME: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67938" w:rsidP="0017626C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DATA NASC</w:t>
            </w:r>
            <w:proofErr w:type="gramStart"/>
            <w:r w:rsidRPr="002B3732">
              <w:rPr>
                <w:b/>
                <w:sz w:val="22"/>
                <w:szCs w:val="22"/>
              </w:rPr>
              <w:t>.:</w:t>
            </w:r>
            <w:proofErr w:type="gramEnd"/>
            <w:r w:rsidRPr="002B3732">
              <w:rPr>
                <w:b/>
                <w:sz w:val="22"/>
                <w:szCs w:val="22"/>
              </w:rPr>
              <w:t xml:space="preserve">   ____/______/________ SEXO: (  )</w:t>
            </w:r>
            <w:r w:rsidR="00041C07" w:rsidRPr="002B3732">
              <w:rPr>
                <w:b/>
                <w:sz w:val="22"/>
                <w:szCs w:val="22"/>
              </w:rPr>
              <w:t xml:space="preserve">                              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41C07" w:rsidP="0017626C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RG:                                                CPF: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41C07" w:rsidP="0017626C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E- MAIL: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41C07" w:rsidP="0017626C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GRAU DE PARENTESCO: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41C07" w:rsidP="0017626C">
            <w:pPr>
              <w:rPr>
                <w:b/>
                <w:sz w:val="22"/>
                <w:szCs w:val="22"/>
              </w:rPr>
            </w:pP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41C07" w:rsidP="0017626C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NOME: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41C07" w:rsidP="0017626C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 xml:space="preserve">TEL/ CEL.: </w:t>
            </w:r>
            <w:proofErr w:type="gramStart"/>
            <w:r w:rsidRPr="002B3732">
              <w:rPr>
                <w:b/>
                <w:sz w:val="22"/>
                <w:szCs w:val="22"/>
              </w:rPr>
              <w:t xml:space="preserve">(      </w:t>
            </w:r>
            <w:proofErr w:type="gramEnd"/>
            <w:r w:rsidRPr="002B3732">
              <w:rPr>
                <w:b/>
                <w:sz w:val="22"/>
                <w:szCs w:val="22"/>
              </w:rPr>
              <w:t xml:space="preserve">)                              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41C07" w:rsidP="0017626C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RG:                                                CPF: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41C07" w:rsidP="0017626C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E- MAIL: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41C07" w:rsidP="0017626C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GRAU DE PARENTESCO</w:t>
            </w:r>
            <w:r w:rsidR="00067938" w:rsidRPr="002B3732">
              <w:rPr>
                <w:b/>
                <w:sz w:val="22"/>
                <w:szCs w:val="22"/>
              </w:rPr>
              <w:t>:</w:t>
            </w:r>
          </w:p>
        </w:tc>
      </w:tr>
    </w:tbl>
    <w:p w:rsidR="00FD1064" w:rsidRPr="002B3732" w:rsidRDefault="00FD1064" w:rsidP="00FD1064">
      <w:pPr>
        <w:rPr>
          <w:b/>
          <w:sz w:val="22"/>
          <w:szCs w:val="22"/>
        </w:rPr>
      </w:pPr>
    </w:p>
    <w:p w:rsidR="00FD1064" w:rsidRPr="002B3732" w:rsidRDefault="00FD1064" w:rsidP="00FD1064">
      <w:pPr>
        <w:pStyle w:val="Ttulo3"/>
        <w:jc w:val="center"/>
        <w:rPr>
          <w:b/>
          <w:sz w:val="22"/>
          <w:szCs w:val="22"/>
        </w:rPr>
      </w:pPr>
      <w:r w:rsidRPr="002B3732">
        <w:rPr>
          <w:b/>
          <w:sz w:val="22"/>
          <w:szCs w:val="22"/>
        </w:rPr>
        <w:t>AUTORIZAÇÃO PARA DESCONTO EM CONTA CORRENTE</w:t>
      </w:r>
    </w:p>
    <w:p w:rsidR="00020EC6" w:rsidRPr="002B3732" w:rsidRDefault="00020EC6" w:rsidP="00020EC6">
      <w:pPr>
        <w:jc w:val="center"/>
        <w:rPr>
          <w:b/>
          <w:sz w:val="22"/>
          <w:szCs w:val="22"/>
        </w:rPr>
      </w:pPr>
      <w:r w:rsidRPr="002B3732">
        <w:rPr>
          <w:b/>
          <w:sz w:val="22"/>
          <w:szCs w:val="22"/>
        </w:rPr>
        <w:t xml:space="preserve">SOMENTE BANCO DO BRASIL </w:t>
      </w:r>
    </w:p>
    <w:tbl>
      <w:tblPr>
        <w:tblpPr w:leftFromText="141" w:rightFromText="141" w:vertAnchor="text" w:horzAnchor="margin" w:tblpXSpec="center" w:tblpY="424"/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1"/>
      </w:tblGrid>
      <w:tr w:rsidR="00041C07" w:rsidRPr="002B3732" w:rsidTr="00041C07">
        <w:trPr>
          <w:trHeight w:val="3204"/>
        </w:trPr>
        <w:tc>
          <w:tcPr>
            <w:tcW w:w="10101" w:type="dxa"/>
          </w:tcPr>
          <w:p w:rsidR="001463A3" w:rsidRDefault="00041C07" w:rsidP="00041C07">
            <w:pPr>
              <w:pStyle w:val="Ttulo3"/>
              <w:jc w:val="both"/>
              <w:rPr>
                <w:sz w:val="22"/>
                <w:szCs w:val="22"/>
              </w:rPr>
            </w:pPr>
            <w:r w:rsidRPr="002B3732">
              <w:rPr>
                <w:sz w:val="22"/>
                <w:szCs w:val="22"/>
              </w:rPr>
              <w:t xml:space="preserve">       </w:t>
            </w:r>
          </w:p>
          <w:p w:rsidR="00041C07" w:rsidRPr="002B3732" w:rsidRDefault="00041C07" w:rsidP="00041C07">
            <w:pPr>
              <w:pStyle w:val="Ttulo3"/>
              <w:jc w:val="both"/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EU,_________________________________________CPF______________________</w:t>
            </w:r>
          </w:p>
          <w:p w:rsidR="00041C07" w:rsidRPr="002B3732" w:rsidRDefault="00041C07" w:rsidP="00041C07">
            <w:pPr>
              <w:rPr>
                <w:sz w:val="22"/>
                <w:szCs w:val="22"/>
              </w:rPr>
            </w:pPr>
          </w:p>
          <w:p w:rsidR="00041C07" w:rsidRPr="002B3732" w:rsidRDefault="00041C07" w:rsidP="00041C07">
            <w:pPr>
              <w:pStyle w:val="Ttulo3"/>
              <w:jc w:val="both"/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AUTORIZO O DESCONTO EM MINHA CONTA CORRENTE:</w:t>
            </w:r>
          </w:p>
          <w:p w:rsidR="00041C07" w:rsidRPr="002B3732" w:rsidRDefault="00041C07" w:rsidP="00041C07">
            <w:pPr>
              <w:pStyle w:val="Ttulo3"/>
              <w:jc w:val="both"/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 xml:space="preserve"> BANCO:______________________________</w:t>
            </w:r>
          </w:p>
          <w:p w:rsidR="00041C07" w:rsidRPr="002B3732" w:rsidRDefault="00041C07" w:rsidP="00041C07">
            <w:pPr>
              <w:pStyle w:val="Ttulo3"/>
              <w:jc w:val="both"/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 xml:space="preserve">AGÊNCIA:__________________________N/C:______________________________ </w:t>
            </w:r>
          </w:p>
          <w:p w:rsidR="00041C07" w:rsidRPr="002B3732" w:rsidRDefault="00041C07" w:rsidP="00041C07">
            <w:pPr>
              <w:pStyle w:val="Ttulo3"/>
              <w:jc w:val="both"/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 xml:space="preserve">EM FAVOR DO SINTEPS, PARA COBRIR AS DESPESAS RELATIVAS </w:t>
            </w:r>
            <w:proofErr w:type="gramStart"/>
            <w:r w:rsidRPr="002B3732">
              <w:rPr>
                <w:b/>
                <w:sz w:val="22"/>
                <w:szCs w:val="22"/>
              </w:rPr>
              <w:t>À</w:t>
            </w:r>
            <w:proofErr w:type="gramEnd"/>
            <w:r w:rsidRPr="002B3732">
              <w:rPr>
                <w:b/>
                <w:sz w:val="22"/>
                <w:szCs w:val="22"/>
              </w:rPr>
              <w:t xml:space="preserve"> DESPESAS DE CONSUMO NA DROGARIA SÃO PAULO.  </w:t>
            </w:r>
          </w:p>
          <w:p w:rsidR="00041C07" w:rsidRPr="002B3732" w:rsidRDefault="00041C07" w:rsidP="00041C07">
            <w:pPr>
              <w:jc w:val="both"/>
              <w:rPr>
                <w:b/>
                <w:sz w:val="22"/>
                <w:szCs w:val="22"/>
              </w:rPr>
            </w:pPr>
          </w:p>
          <w:p w:rsidR="00041C07" w:rsidRPr="002B3732" w:rsidRDefault="00041C07" w:rsidP="00041C07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________________________, _______ DE _________________DE ____________.</w:t>
            </w:r>
          </w:p>
          <w:p w:rsidR="00041C07" w:rsidRPr="002B3732" w:rsidRDefault="00041C07" w:rsidP="00041C07">
            <w:pPr>
              <w:jc w:val="center"/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___________________________________</w:t>
            </w:r>
          </w:p>
          <w:p w:rsidR="00041C07" w:rsidRPr="002B3732" w:rsidRDefault="00041C07" w:rsidP="00041C07">
            <w:pPr>
              <w:tabs>
                <w:tab w:val="left" w:pos="4200"/>
                <w:tab w:val="center" w:pos="4980"/>
              </w:tabs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 xml:space="preserve">                                 </w:t>
            </w:r>
            <w:r w:rsidRPr="002B3732">
              <w:rPr>
                <w:b/>
                <w:sz w:val="22"/>
                <w:szCs w:val="22"/>
              </w:rPr>
              <w:tab/>
              <w:t>ASSINATURA</w:t>
            </w:r>
          </w:p>
        </w:tc>
      </w:tr>
    </w:tbl>
    <w:p w:rsidR="00FD1064" w:rsidRPr="002B3732" w:rsidRDefault="00FD1064" w:rsidP="00FD1064">
      <w:pPr>
        <w:rPr>
          <w:b/>
        </w:rPr>
      </w:pPr>
    </w:p>
    <w:p w:rsidR="00FD1064" w:rsidRDefault="00FD1064" w:rsidP="00FD1064">
      <w:pPr>
        <w:rPr>
          <w:b/>
        </w:rPr>
      </w:pPr>
    </w:p>
    <w:p w:rsidR="002B3732" w:rsidRDefault="002B3732" w:rsidP="00FD1064">
      <w:pPr>
        <w:rPr>
          <w:b/>
        </w:rPr>
      </w:pPr>
      <w:r w:rsidRPr="002B3732">
        <w:rPr>
          <w:b/>
          <w:noProof/>
        </w:rPr>
        <w:drawing>
          <wp:inline distT="0" distB="0" distL="0" distR="0">
            <wp:extent cx="5400040" cy="899795"/>
            <wp:effectExtent l="19050" t="0" r="0" b="0"/>
            <wp:docPr id="10" name="Imagem 2" descr="C:\Users\Silvia\AppData\Local\Microsoft\Windows\INetCache\Content.Outlook\XXZ60YO6\Imagem para timbrado impresso - rod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ia\AppData\Local\Microsoft\Windows\INetCache\Content.Outlook\XXZ60YO6\Imagem para timbrado impresso - rodap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732" w:rsidRDefault="002B3732" w:rsidP="00FD1064">
      <w:pPr>
        <w:rPr>
          <w:b/>
        </w:rPr>
      </w:pPr>
    </w:p>
    <w:p w:rsidR="002B3732" w:rsidRPr="002B3732" w:rsidRDefault="002B3732" w:rsidP="00FD1064">
      <w:pPr>
        <w:rPr>
          <w:b/>
        </w:rPr>
      </w:pPr>
    </w:p>
    <w:p w:rsidR="00FD1064" w:rsidRPr="002B3732" w:rsidRDefault="002A1A82" w:rsidP="002A1A82">
      <w:pPr>
        <w:pStyle w:val="Ttulo2"/>
        <w:rPr>
          <w:sz w:val="24"/>
          <w:szCs w:val="24"/>
        </w:rPr>
      </w:pPr>
      <w:r w:rsidRPr="002B3732">
        <w:rPr>
          <w:b w:val="0"/>
          <w:noProof/>
        </w:rPr>
        <w:drawing>
          <wp:inline distT="0" distB="0" distL="0" distR="0" wp14:anchorId="52CE52A0" wp14:editId="5044A635">
            <wp:extent cx="3390900" cy="1057275"/>
            <wp:effectExtent l="0" t="0" r="0" b="9525"/>
            <wp:docPr id="1" name="Imagem 1" descr="C:\Users\Silvia\AppData\Local\Microsoft\Windows\INetCache\Content.Outlook\XXZ60YO6\Imagem para timbrado impresso - superi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lvia\AppData\Local\Microsoft\Windows\INetCache\Content.Outlook\XXZ60YO6\Imagem para timbrado impresso - superi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064" w:rsidRPr="002B3732" w:rsidRDefault="00FD1064" w:rsidP="00FD1064"/>
    <w:p w:rsidR="00FD1064" w:rsidRPr="002B3732" w:rsidRDefault="00FD1064" w:rsidP="00FD1064"/>
    <w:p w:rsidR="00FD1064" w:rsidRPr="002B3732" w:rsidRDefault="00FD1064" w:rsidP="00FD1064"/>
    <w:p w:rsidR="00FD1064" w:rsidRPr="002B3732" w:rsidRDefault="00FD1064" w:rsidP="002A1A82">
      <w:pPr>
        <w:jc w:val="center"/>
        <w:rPr>
          <w:b/>
        </w:rPr>
      </w:pPr>
      <w:r w:rsidRPr="002B3732">
        <w:rPr>
          <w:b/>
        </w:rPr>
        <w:t>TERMO DE COMPROMISSO</w:t>
      </w:r>
    </w:p>
    <w:p w:rsidR="00FD1064" w:rsidRPr="002B3732" w:rsidRDefault="00FD1064" w:rsidP="00FD1064">
      <w:pPr>
        <w:jc w:val="center"/>
        <w:rPr>
          <w:b/>
        </w:rPr>
      </w:pPr>
      <w:r w:rsidRPr="002B3732">
        <w:rPr>
          <w:b/>
        </w:rPr>
        <w:t xml:space="preserve">SINTEPS E </w:t>
      </w:r>
      <w:r w:rsidR="00A8519D">
        <w:rPr>
          <w:b/>
        </w:rPr>
        <w:t>ASSOCIADO</w:t>
      </w:r>
      <w:r w:rsidRPr="002B3732">
        <w:rPr>
          <w:b/>
        </w:rPr>
        <w:t>:</w:t>
      </w:r>
    </w:p>
    <w:p w:rsidR="00FD1064" w:rsidRPr="002B3732" w:rsidRDefault="00FD1064" w:rsidP="00FD1064">
      <w:pPr>
        <w:jc w:val="center"/>
        <w:rPr>
          <w:b/>
        </w:rPr>
      </w:pPr>
    </w:p>
    <w:p w:rsidR="00FD1064" w:rsidRPr="002B3732" w:rsidRDefault="00FD1064" w:rsidP="00FD1064">
      <w:pPr>
        <w:rPr>
          <w:b/>
        </w:rPr>
      </w:pPr>
    </w:p>
    <w:p w:rsidR="00FD1064" w:rsidRPr="002B3732" w:rsidRDefault="00B2489B" w:rsidP="00F42807">
      <w:pPr>
        <w:ind w:firstLine="360"/>
        <w:jc w:val="both"/>
        <w:rPr>
          <w:b/>
        </w:rPr>
      </w:pPr>
      <w:r w:rsidRPr="002B3732">
        <w:rPr>
          <w:b/>
        </w:rPr>
        <w:t xml:space="preserve">       </w:t>
      </w:r>
      <w:r w:rsidR="00FD1064" w:rsidRPr="002B3732">
        <w:rPr>
          <w:b/>
        </w:rPr>
        <w:t xml:space="preserve">Na qualidade de </w:t>
      </w:r>
      <w:r w:rsidR="00A8519D">
        <w:rPr>
          <w:b/>
        </w:rPr>
        <w:t>associado</w:t>
      </w:r>
      <w:r w:rsidR="00FD1064" w:rsidRPr="002B3732">
        <w:rPr>
          <w:b/>
        </w:rPr>
        <w:t xml:space="preserve"> do SINTEPS, que é condição principal para eu usufruir do convênio firm</w:t>
      </w:r>
      <w:r w:rsidR="001D0209" w:rsidRPr="002B3732">
        <w:rPr>
          <w:b/>
        </w:rPr>
        <w:t xml:space="preserve">ado entre o Sindicato e </w:t>
      </w:r>
      <w:r w:rsidR="004B482E" w:rsidRPr="002B3732">
        <w:rPr>
          <w:b/>
        </w:rPr>
        <w:t xml:space="preserve">a </w:t>
      </w:r>
      <w:r w:rsidR="00A8519D" w:rsidRPr="00A8519D">
        <w:rPr>
          <w:b/>
        </w:rPr>
        <w:t>DROGARIA TOTAL</w:t>
      </w:r>
      <w:r w:rsidR="00FD1064" w:rsidRPr="002B3732">
        <w:rPr>
          <w:b/>
        </w:rPr>
        <w:t xml:space="preserve">, contrato </w:t>
      </w:r>
      <w:proofErr w:type="gramStart"/>
      <w:r w:rsidR="00FD1064" w:rsidRPr="002B3732">
        <w:rPr>
          <w:b/>
        </w:rPr>
        <w:t>cuja as</w:t>
      </w:r>
      <w:proofErr w:type="gramEnd"/>
      <w:r w:rsidR="00FD1064" w:rsidRPr="002B3732">
        <w:rPr>
          <w:b/>
        </w:rPr>
        <w:t xml:space="preserve"> cláusulas tenho</w:t>
      </w:r>
      <w:r w:rsidRPr="002B3732">
        <w:rPr>
          <w:b/>
        </w:rPr>
        <w:t xml:space="preserve"> total conhecimento, comprometo-</w:t>
      </w:r>
      <w:r w:rsidR="00FD1064" w:rsidRPr="002B3732">
        <w:rPr>
          <w:b/>
        </w:rPr>
        <w:t>me com as seguintes OBRIGAÇÕES:</w:t>
      </w:r>
    </w:p>
    <w:p w:rsidR="00FD1064" w:rsidRPr="002B3732" w:rsidRDefault="00FD1064" w:rsidP="00F42807">
      <w:pPr>
        <w:jc w:val="both"/>
        <w:rPr>
          <w:b/>
        </w:rPr>
      </w:pPr>
    </w:p>
    <w:p w:rsidR="00FD1064" w:rsidRPr="002B3732" w:rsidRDefault="00FD1064" w:rsidP="00F42807">
      <w:pPr>
        <w:ind w:left="360"/>
        <w:jc w:val="both"/>
        <w:rPr>
          <w:b/>
        </w:rPr>
      </w:pPr>
    </w:p>
    <w:p w:rsidR="00FD1064" w:rsidRPr="002B3732" w:rsidRDefault="00FD1064" w:rsidP="00F42807">
      <w:pPr>
        <w:numPr>
          <w:ilvl w:val="0"/>
          <w:numId w:val="1"/>
        </w:numPr>
        <w:jc w:val="both"/>
        <w:rPr>
          <w:b/>
        </w:rPr>
      </w:pPr>
      <w:r w:rsidRPr="002B3732">
        <w:rPr>
          <w:b/>
        </w:rPr>
        <w:t xml:space="preserve">Pagar as </w:t>
      </w:r>
      <w:r w:rsidR="00F42807" w:rsidRPr="002B3732">
        <w:rPr>
          <w:b/>
        </w:rPr>
        <w:t>despesas</w:t>
      </w:r>
      <w:r w:rsidRPr="002B3732">
        <w:rPr>
          <w:b/>
        </w:rPr>
        <w:t xml:space="preserve"> em dia, em caso de inadimplência, </w:t>
      </w:r>
      <w:proofErr w:type="gramStart"/>
      <w:r w:rsidRPr="002B3732">
        <w:rPr>
          <w:b/>
        </w:rPr>
        <w:t>estarei</w:t>
      </w:r>
      <w:proofErr w:type="gramEnd"/>
      <w:r w:rsidRPr="002B3732">
        <w:rPr>
          <w:b/>
        </w:rPr>
        <w:t xml:space="preserve"> imediatamente </w:t>
      </w:r>
      <w:r w:rsidR="00C83B84" w:rsidRPr="002B3732">
        <w:rPr>
          <w:b/>
        </w:rPr>
        <w:t xml:space="preserve">bloqueado para uso </w:t>
      </w:r>
      <w:r w:rsidR="00B6591D" w:rsidRPr="002B3732">
        <w:rPr>
          <w:b/>
        </w:rPr>
        <w:t>do convênio</w:t>
      </w:r>
      <w:r w:rsidR="00C83B84" w:rsidRPr="002B3732">
        <w:rPr>
          <w:b/>
        </w:rPr>
        <w:t xml:space="preserve"> até a regularização. </w:t>
      </w:r>
    </w:p>
    <w:p w:rsidR="00C83B84" w:rsidRPr="002B3732" w:rsidRDefault="00C83B84" w:rsidP="00C83B84">
      <w:pPr>
        <w:ind w:left="720"/>
        <w:jc w:val="both"/>
        <w:rPr>
          <w:b/>
        </w:rPr>
      </w:pPr>
    </w:p>
    <w:p w:rsidR="00FD1064" w:rsidRPr="002B3732" w:rsidRDefault="00C83B84" w:rsidP="00F42807">
      <w:pPr>
        <w:numPr>
          <w:ilvl w:val="0"/>
          <w:numId w:val="1"/>
        </w:numPr>
        <w:jc w:val="both"/>
        <w:rPr>
          <w:b/>
        </w:rPr>
      </w:pPr>
      <w:r w:rsidRPr="002B3732">
        <w:rPr>
          <w:b/>
        </w:rPr>
        <w:t>S</w:t>
      </w:r>
      <w:r w:rsidR="00FD1064" w:rsidRPr="002B3732">
        <w:rPr>
          <w:b/>
        </w:rPr>
        <w:t>e houver desinteress</w:t>
      </w:r>
      <w:r w:rsidR="001D0209" w:rsidRPr="002B3732">
        <w:rPr>
          <w:b/>
        </w:rPr>
        <w:t>e na continuidade do convênio</w:t>
      </w:r>
      <w:r w:rsidR="00FD1064" w:rsidRPr="002B3732">
        <w:rPr>
          <w:b/>
        </w:rPr>
        <w:t xml:space="preserve">, ou se eu deixar de pertencer ao quadro de </w:t>
      </w:r>
      <w:r w:rsidR="00A8519D">
        <w:rPr>
          <w:b/>
        </w:rPr>
        <w:t>associados</w:t>
      </w:r>
      <w:r w:rsidR="00FD1064" w:rsidRPr="002B3732">
        <w:rPr>
          <w:b/>
        </w:rPr>
        <w:t xml:space="preserve"> do SINTEPS, por quaisquer motivos, ou se eu deixar de pertencer ao quadro do CEETEPS</w:t>
      </w:r>
      <w:proofErr w:type="gramStart"/>
      <w:r w:rsidR="00FD1064" w:rsidRPr="002B3732">
        <w:rPr>
          <w:b/>
        </w:rPr>
        <w:t>, estou</w:t>
      </w:r>
      <w:proofErr w:type="gramEnd"/>
      <w:r w:rsidR="00FD1064" w:rsidRPr="002B3732">
        <w:rPr>
          <w:b/>
        </w:rPr>
        <w:t xml:space="preserve"> obrigado a comunicar, por escrito, quaisquer dos três fatos oc</w:t>
      </w:r>
      <w:r w:rsidR="001D0209" w:rsidRPr="002B3732">
        <w:rPr>
          <w:b/>
        </w:rPr>
        <w:t xml:space="preserve">orridos, com a máxima urgência, </w:t>
      </w:r>
      <w:r w:rsidR="00FD1064" w:rsidRPr="002B3732">
        <w:rPr>
          <w:b/>
        </w:rPr>
        <w:t>referentes ao convênio; sob pena de inoperância da desistência comunicada, continuidade das obrigações pertinentes, cobranças EM DOBRO dos meses usufruídos irregularmente – a título de cláusula penal, sem prejuízo de eventuais multas que, por este motivo, forem cobradas do Sindicato.</w:t>
      </w:r>
    </w:p>
    <w:p w:rsidR="00FD1064" w:rsidRPr="002B3732" w:rsidRDefault="00FD1064" w:rsidP="00F42807">
      <w:pPr>
        <w:jc w:val="both"/>
        <w:rPr>
          <w:b/>
        </w:rPr>
      </w:pPr>
    </w:p>
    <w:p w:rsidR="00FD1064" w:rsidRPr="002B3732" w:rsidRDefault="00FD1064" w:rsidP="00FD1064">
      <w:pPr>
        <w:numPr>
          <w:ilvl w:val="0"/>
          <w:numId w:val="1"/>
        </w:numPr>
        <w:rPr>
          <w:b/>
        </w:rPr>
      </w:pPr>
      <w:r w:rsidRPr="002B3732">
        <w:rPr>
          <w:b/>
        </w:rPr>
        <w:t>Estou ciente de que será utilizada a via judicial para dirimir quaisquer dúvidas advindas deste contrato, elegendo-se o foro da Comarca da Capital por uma de suas varas centrais.</w:t>
      </w:r>
    </w:p>
    <w:p w:rsidR="00B777CC" w:rsidRPr="002B3732" w:rsidRDefault="00B777CC" w:rsidP="00B777CC">
      <w:pPr>
        <w:rPr>
          <w:b/>
        </w:rPr>
      </w:pPr>
    </w:p>
    <w:p w:rsidR="00B777CC" w:rsidRPr="002B3732" w:rsidRDefault="00B777CC" w:rsidP="00B777CC">
      <w:pPr>
        <w:pBdr>
          <w:bottom w:val="single" w:sz="12" w:space="1" w:color="auto"/>
        </w:pBdr>
      </w:pPr>
    </w:p>
    <w:p w:rsidR="00F42807" w:rsidRPr="002B3732" w:rsidRDefault="00F42807" w:rsidP="00F42807">
      <w:pPr>
        <w:jc w:val="center"/>
      </w:pPr>
      <w:r w:rsidRPr="002B3732">
        <w:t>CIDADE</w:t>
      </w:r>
      <w:proofErr w:type="gramStart"/>
      <w:r w:rsidRPr="002B3732">
        <w:t xml:space="preserve">  </w:t>
      </w:r>
      <w:proofErr w:type="gramEnd"/>
      <w:r w:rsidRPr="002B3732">
        <w:t>E  DATA</w:t>
      </w:r>
    </w:p>
    <w:p w:rsidR="00FD1064" w:rsidRPr="002B3732" w:rsidRDefault="00FD1064" w:rsidP="00FD1064">
      <w:pPr>
        <w:jc w:val="right"/>
        <w:rPr>
          <w:b/>
        </w:rPr>
      </w:pPr>
    </w:p>
    <w:p w:rsidR="00FD1064" w:rsidRPr="002B3732" w:rsidRDefault="00FD1064" w:rsidP="00FD1064">
      <w:pPr>
        <w:jc w:val="right"/>
        <w:rPr>
          <w:b/>
        </w:rPr>
      </w:pPr>
      <w:r w:rsidRPr="002B3732">
        <w:rPr>
          <w:b/>
        </w:rPr>
        <w:t>______________________________</w:t>
      </w:r>
      <w:r w:rsidR="00F42807" w:rsidRPr="002B3732">
        <w:rPr>
          <w:b/>
        </w:rPr>
        <w:t>__</w:t>
      </w:r>
      <w:r w:rsidRPr="002B3732">
        <w:rPr>
          <w:b/>
        </w:rPr>
        <w:t>_______</w:t>
      </w:r>
    </w:p>
    <w:p w:rsidR="00FD1064" w:rsidRPr="002B3732" w:rsidRDefault="00FD1064" w:rsidP="00FD1064">
      <w:pPr>
        <w:jc w:val="center"/>
        <w:rPr>
          <w:b/>
        </w:rPr>
      </w:pPr>
      <w:r w:rsidRPr="002B3732">
        <w:rPr>
          <w:b/>
        </w:rPr>
        <w:t xml:space="preserve">                                                       </w:t>
      </w:r>
      <w:r w:rsidR="00F42807" w:rsidRPr="002B3732">
        <w:rPr>
          <w:b/>
        </w:rPr>
        <w:t xml:space="preserve">      A</w:t>
      </w:r>
      <w:r w:rsidRPr="002B3732">
        <w:rPr>
          <w:b/>
        </w:rPr>
        <w:t>SSINATURA</w:t>
      </w:r>
    </w:p>
    <w:p w:rsidR="00FD1064" w:rsidRPr="002B3732" w:rsidRDefault="00FD1064" w:rsidP="00FD1064">
      <w:pPr>
        <w:jc w:val="center"/>
        <w:rPr>
          <w:b/>
        </w:rPr>
      </w:pPr>
      <w:r w:rsidRPr="002B3732">
        <w:rPr>
          <w:b/>
        </w:rPr>
        <w:t xml:space="preserve">                                    </w:t>
      </w:r>
      <w:r w:rsidR="00F42807" w:rsidRPr="002B3732">
        <w:rPr>
          <w:b/>
        </w:rPr>
        <w:t xml:space="preserve">        </w:t>
      </w:r>
      <w:r w:rsidRPr="002B3732">
        <w:rPr>
          <w:b/>
        </w:rPr>
        <w:t>RG:</w:t>
      </w:r>
    </w:p>
    <w:p w:rsidR="00FD1064" w:rsidRPr="002B3732" w:rsidRDefault="00FD1064" w:rsidP="00FD1064">
      <w:pPr>
        <w:ind w:left="360"/>
        <w:rPr>
          <w:b/>
        </w:rPr>
      </w:pPr>
      <w:r w:rsidRPr="002B3732">
        <w:rPr>
          <w:b/>
        </w:rPr>
        <w:t xml:space="preserve">  </w:t>
      </w:r>
    </w:p>
    <w:p w:rsidR="00FD1064" w:rsidRPr="00B6591D" w:rsidRDefault="00FD1064" w:rsidP="00FD1064">
      <w:pPr>
        <w:ind w:left="360"/>
        <w:rPr>
          <w:b/>
          <w:sz w:val="28"/>
          <w:szCs w:val="28"/>
        </w:rPr>
      </w:pPr>
    </w:p>
    <w:p w:rsidR="00FD1064" w:rsidRPr="00B6591D" w:rsidRDefault="00FD1064" w:rsidP="00FD1064">
      <w:pPr>
        <w:rPr>
          <w:sz w:val="28"/>
          <w:szCs w:val="28"/>
        </w:rPr>
      </w:pPr>
    </w:p>
    <w:p w:rsidR="00B92671" w:rsidRPr="00B6591D" w:rsidRDefault="002A1A82" w:rsidP="00E7715B">
      <w:pPr>
        <w:rPr>
          <w:sz w:val="28"/>
          <w:szCs w:val="28"/>
        </w:rPr>
      </w:pPr>
      <w:r w:rsidRPr="002B3732">
        <w:rPr>
          <w:noProof/>
          <w:sz w:val="28"/>
          <w:szCs w:val="28"/>
        </w:rPr>
        <w:drawing>
          <wp:inline distT="0" distB="0" distL="0" distR="0" wp14:anchorId="59A50A14" wp14:editId="2B8093D5">
            <wp:extent cx="5400040" cy="899795"/>
            <wp:effectExtent l="19050" t="0" r="0" b="0"/>
            <wp:docPr id="2" name="Imagem 2" descr="C:\Users\Silvia\AppData\Local\Microsoft\Windows\INetCache\Content.Outlook\XXZ60YO6\Imagem para timbrado impresso - rod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ia\AppData\Local\Microsoft\Windows\INetCache\Content.Outlook\XXZ60YO6\Imagem para timbrado impresso - rodap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671" w:rsidRPr="00B6591D" w:rsidSect="008171A5">
      <w:pgSz w:w="11906" w:h="16838" w:code="9"/>
      <w:pgMar w:top="539" w:right="1701" w:bottom="1418" w:left="1701" w:header="0" w:footer="1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AC8" w:rsidRDefault="003F0AC8">
      <w:r>
        <w:separator/>
      </w:r>
    </w:p>
  </w:endnote>
  <w:endnote w:type="continuationSeparator" w:id="0">
    <w:p w:rsidR="003F0AC8" w:rsidRDefault="003F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AC8" w:rsidRDefault="003F0AC8">
      <w:r>
        <w:separator/>
      </w:r>
    </w:p>
  </w:footnote>
  <w:footnote w:type="continuationSeparator" w:id="0">
    <w:p w:rsidR="003F0AC8" w:rsidRDefault="003F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5122C"/>
    <w:multiLevelType w:val="hybridMultilevel"/>
    <w:tmpl w:val="F320D4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DC"/>
    <w:rsid w:val="00001054"/>
    <w:rsid w:val="00020EC6"/>
    <w:rsid w:val="00041C07"/>
    <w:rsid w:val="00051328"/>
    <w:rsid w:val="00067938"/>
    <w:rsid w:val="00080C35"/>
    <w:rsid w:val="000B31B6"/>
    <w:rsid w:val="00116287"/>
    <w:rsid w:val="001463A3"/>
    <w:rsid w:val="0017626C"/>
    <w:rsid w:val="00197EDD"/>
    <w:rsid w:val="001B13DC"/>
    <w:rsid w:val="001B7349"/>
    <w:rsid w:val="001D0209"/>
    <w:rsid w:val="001E3A57"/>
    <w:rsid w:val="00217511"/>
    <w:rsid w:val="0025314A"/>
    <w:rsid w:val="002562B2"/>
    <w:rsid w:val="002575B2"/>
    <w:rsid w:val="00267115"/>
    <w:rsid w:val="00270CFF"/>
    <w:rsid w:val="002A1A82"/>
    <w:rsid w:val="002B2CDC"/>
    <w:rsid w:val="002B3732"/>
    <w:rsid w:val="002B496E"/>
    <w:rsid w:val="002B7926"/>
    <w:rsid w:val="002C1BFD"/>
    <w:rsid w:val="002D5720"/>
    <w:rsid w:val="00301556"/>
    <w:rsid w:val="00330A50"/>
    <w:rsid w:val="003531FC"/>
    <w:rsid w:val="003558EF"/>
    <w:rsid w:val="003C4472"/>
    <w:rsid w:val="003C6E3B"/>
    <w:rsid w:val="003F0AC8"/>
    <w:rsid w:val="00461CAE"/>
    <w:rsid w:val="004B2610"/>
    <w:rsid w:val="004B482E"/>
    <w:rsid w:val="004D6985"/>
    <w:rsid w:val="004D6E9C"/>
    <w:rsid w:val="00537C67"/>
    <w:rsid w:val="00540570"/>
    <w:rsid w:val="005548D9"/>
    <w:rsid w:val="00563DB7"/>
    <w:rsid w:val="005B6ED4"/>
    <w:rsid w:val="005D53B4"/>
    <w:rsid w:val="00622BF5"/>
    <w:rsid w:val="0066313B"/>
    <w:rsid w:val="00667F10"/>
    <w:rsid w:val="00697E1F"/>
    <w:rsid w:val="006B5E83"/>
    <w:rsid w:val="006C4093"/>
    <w:rsid w:val="006F3DA6"/>
    <w:rsid w:val="00722918"/>
    <w:rsid w:val="007237F8"/>
    <w:rsid w:val="00756C56"/>
    <w:rsid w:val="00790328"/>
    <w:rsid w:val="007A124D"/>
    <w:rsid w:val="007C5994"/>
    <w:rsid w:val="007D10DA"/>
    <w:rsid w:val="00805FF6"/>
    <w:rsid w:val="00812A45"/>
    <w:rsid w:val="008171A5"/>
    <w:rsid w:val="00831803"/>
    <w:rsid w:val="00837D39"/>
    <w:rsid w:val="008459D9"/>
    <w:rsid w:val="008659FE"/>
    <w:rsid w:val="00895200"/>
    <w:rsid w:val="008960E8"/>
    <w:rsid w:val="008A561A"/>
    <w:rsid w:val="008D4B3D"/>
    <w:rsid w:val="008F2A0B"/>
    <w:rsid w:val="00911F8B"/>
    <w:rsid w:val="0092694C"/>
    <w:rsid w:val="0093228F"/>
    <w:rsid w:val="009750B3"/>
    <w:rsid w:val="009A32D0"/>
    <w:rsid w:val="009F72F9"/>
    <w:rsid w:val="00A0046F"/>
    <w:rsid w:val="00A546FB"/>
    <w:rsid w:val="00A76EB6"/>
    <w:rsid w:val="00A8519D"/>
    <w:rsid w:val="00AB3959"/>
    <w:rsid w:val="00AD72D6"/>
    <w:rsid w:val="00B21C28"/>
    <w:rsid w:val="00B2489B"/>
    <w:rsid w:val="00B3015C"/>
    <w:rsid w:val="00B512A8"/>
    <w:rsid w:val="00B53290"/>
    <w:rsid w:val="00B6591D"/>
    <w:rsid w:val="00B777CC"/>
    <w:rsid w:val="00B92671"/>
    <w:rsid w:val="00BA0D9C"/>
    <w:rsid w:val="00BB008F"/>
    <w:rsid w:val="00BB6347"/>
    <w:rsid w:val="00BC6D57"/>
    <w:rsid w:val="00BD4C51"/>
    <w:rsid w:val="00BF14E6"/>
    <w:rsid w:val="00BF569E"/>
    <w:rsid w:val="00C25325"/>
    <w:rsid w:val="00C46872"/>
    <w:rsid w:val="00C4771A"/>
    <w:rsid w:val="00C66F83"/>
    <w:rsid w:val="00C72A27"/>
    <w:rsid w:val="00C83B84"/>
    <w:rsid w:val="00CA7FDB"/>
    <w:rsid w:val="00CE0DF1"/>
    <w:rsid w:val="00D04D71"/>
    <w:rsid w:val="00D21194"/>
    <w:rsid w:val="00D47988"/>
    <w:rsid w:val="00D5468D"/>
    <w:rsid w:val="00D55F22"/>
    <w:rsid w:val="00D85BBF"/>
    <w:rsid w:val="00DA13E0"/>
    <w:rsid w:val="00DA2703"/>
    <w:rsid w:val="00DD308C"/>
    <w:rsid w:val="00DE008B"/>
    <w:rsid w:val="00DE172C"/>
    <w:rsid w:val="00E53CD6"/>
    <w:rsid w:val="00E7715B"/>
    <w:rsid w:val="00E97B75"/>
    <w:rsid w:val="00EA756E"/>
    <w:rsid w:val="00EC5129"/>
    <w:rsid w:val="00EE2155"/>
    <w:rsid w:val="00F00C56"/>
    <w:rsid w:val="00F3611E"/>
    <w:rsid w:val="00F42807"/>
    <w:rsid w:val="00F4786A"/>
    <w:rsid w:val="00F4798A"/>
    <w:rsid w:val="00FC0803"/>
    <w:rsid w:val="00FD1064"/>
    <w:rsid w:val="00FF0178"/>
    <w:rsid w:val="00FF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064"/>
    <w:rPr>
      <w:sz w:val="24"/>
      <w:szCs w:val="24"/>
    </w:rPr>
  </w:style>
  <w:style w:type="paragraph" w:styleId="Ttulo2">
    <w:name w:val="heading 2"/>
    <w:basedOn w:val="Normal"/>
    <w:next w:val="Normal"/>
    <w:qFormat/>
    <w:rsid w:val="00DA27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46872"/>
    <w:pPr>
      <w:keepNext/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B2CD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B2CD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B92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C83B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3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064"/>
    <w:rPr>
      <w:sz w:val="24"/>
      <w:szCs w:val="24"/>
    </w:rPr>
  </w:style>
  <w:style w:type="paragraph" w:styleId="Ttulo2">
    <w:name w:val="heading 2"/>
    <w:basedOn w:val="Normal"/>
    <w:next w:val="Normal"/>
    <w:qFormat/>
    <w:rsid w:val="00DA27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46872"/>
    <w:pPr>
      <w:keepNext/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B2CD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B2CD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B92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C83B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3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AUTORIZAÇÃO PARA DESCONTO EM CONTA CORRENTE</vt:lpstr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 PARA DESCONTO EM CONTA CORRENTE</dc:title>
  <dc:creator>XP</dc:creator>
  <cp:lastModifiedBy>USER</cp:lastModifiedBy>
  <cp:revision>2</cp:revision>
  <cp:lastPrinted>2026-01-20T15:29:00Z</cp:lastPrinted>
  <dcterms:created xsi:type="dcterms:W3CDTF">2026-04-08T14:23:00Z</dcterms:created>
  <dcterms:modified xsi:type="dcterms:W3CDTF">2026-04-08T14:23:00Z</dcterms:modified>
</cp:coreProperties>
</file>